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CE0" w:rsidRDefault="009E0CE0" w:rsidP="00561B9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9E0CE0" w:rsidRDefault="009E0CE0" w:rsidP="00561B9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B23E65" w:rsidRPr="009E0CE0" w:rsidRDefault="00B23E65" w:rsidP="00B23E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E0CE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1 do oferty</w:t>
      </w:r>
    </w:p>
    <w:p w:rsidR="00B23E65" w:rsidRPr="009E0CE0" w:rsidRDefault="00B23E65" w:rsidP="00B23E6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B23E65" w:rsidRPr="009E0CE0" w:rsidRDefault="00B23E65" w:rsidP="00B23E6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B23E65" w:rsidRPr="009E0CE0" w:rsidRDefault="00B23E65" w:rsidP="00B23E6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B23E65" w:rsidRPr="009E0CE0" w:rsidRDefault="00B23E65" w:rsidP="00B23E6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B23E65" w:rsidRPr="009E0CE0" w:rsidRDefault="00B23E65" w:rsidP="00B23E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  <w:r w:rsidRPr="009E0CE0">
        <w:rPr>
          <w:rFonts w:ascii="Times New Roman" w:eastAsia="Times New Roman" w:hAnsi="Times New Roman" w:cs="Times New Roman"/>
          <w:szCs w:val="24"/>
          <w:lang w:eastAsia="pl-PL"/>
        </w:rPr>
        <w:t>(pieczęć adresowa Wykonawcy)</w:t>
      </w:r>
    </w:p>
    <w:p w:rsidR="00B23E65" w:rsidRPr="009E0CE0" w:rsidRDefault="00B23E65" w:rsidP="00B23E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</w:p>
    <w:p w:rsidR="00B23E65" w:rsidRPr="009E0CE0" w:rsidRDefault="00B23E65" w:rsidP="00B23E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</w:p>
    <w:p w:rsidR="00B23E65" w:rsidRDefault="00B23E65" w:rsidP="00B23E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</w:p>
    <w:p w:rsidR="00B23E65" w:rsidRPr="009E0CE0" w:rsidRDefault="00B23E65" w:rsidP="00B23E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E0CE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O SPEŁNIENIU WARUNKÓW </w:t>
      </w:r>
    </w:p>
    <w:p w:rsidR="00B23E65" w:rsidRPr="009E0CE0" w:rsidRDefault="00B23E65" w:rsidP="00B23E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9E0CE0">
        <w:rPr>
          <w:rFonts w:ascii="Times New Roman" w:eastAsia="Times New Roman" w:hAnsi="Times New Roman" w:cs="Times New Roman"/>
          <w:b/>
          <w:szCs w:val="24"/>
          <w:lang w:eastAsia="pl-PL"/>
        </w:rPr>
        <w:br/>
      </w:r>
    </w:p>
    <w:p w:rsidR="00B23E65" w:rsidRPr="009E0CE0" w:rsidRDefault="00B23E65" w:rsidP="00B23E65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u w:val="single"/>
          <w:lang w:eastAsia="pl-PL"/>
        </w:rPr>
      </w:pPr>
    </w:p>
    <w:p w:rsidR="00B23E65" w:rsidRPr="009E0CE0" w:rsidRDefault="00B23E65" w:rsidP="00B23E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CE0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Przystępując do postępowania dotyczącego:</w:t>
      </w:r>
    </w:p>
    <w:p w:rsidR="00B23E65" w:rsidRPr="009E0CE0" w:rsidRDefault="00B23E65" w:rsidP="00B23E65">
      <w:pPr>
        <w:tabs>
          <w:tab w:val="left" w:pos="4111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B23E65" w:rsidRPr="0026685B" w:rsidRDefault="00B23E65" w:rsidP="00B23E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9E0CE0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Dowóz  </w:t>
      </w:r>
      <w:r w:rsidRPr="0026685B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uczniów  do  szkół  na terenie Gminy Goszczanowów w roku szkolnym 2017/2018 wraz z zapewnieniem opieki nad uczniami w trakcie przewozu</w:t>
      </w:r>
    </w:p>
    <w:p w:rsidR="00B23E65" w:rsidRPr="009E0CE0" w:rsidRDefault="00B23E65" w:rsidP="00B23E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B23E65" w:rsidRPr="009E0CE0" w:rsidRDefault="00B23E65" w:rsidP="00B23E6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32"/>
          <w:lang w:eastAsia="pl-PL"/>
        </w:rPr>
      </w:pPr>
    </w:p>
    <w:p w:rsidR="00B23E65" w:rsidRPr="009E0CE0" w:rsidRDefault="00B23E65" w:rsidP="00B23E65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32"/>
          <w:lang w:eastAsia="pl-PL"/>
        </w:rPr>
      </w:pPr>
    </w:p>
    <w:p w:rsidR="00B23E65" w:rsidRPr="009E0CE0" w:rsidRDefault="00B23E65" w:rsidP="00B23E65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E0CE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oświadczam/my, że spełniam/my warunki dotyczące :</w:t>
      </w:r>
    </w:p>
    <w:p w:rsidR="00B23E65" w:rsidRPr="009E0CE0" w:rsidRDefault="00B23E65" w:rsidP="00B23E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23E65" w:rsidRPr="009E0CE0" w:rsidRDefault="00B23E65" w:rsidP="00B23E6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E0CE0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posiadania uprawnień do wykonywania określonej działalności lub czynności, jeżeli przepisy prawa nakładają obowiązek ich posiadania;</w:t>
      </w:r>
    </w:p>
    <w:p w:rsidR="00B23E65" w:rsidRPr="009E0CE0" w:rsidRDefault="00B23E65" w:rsidP="00B23E6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E0CE0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posiadania wiedzy i doświadczenia;</w:t>
      </w:r>
    </w:p>
    <w:p w:rsidR="00B23E65" w:rsidRPr="009E0CE0" w:rsidRDefault="00B23E65" w:rsidP="00B23E6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E0CE0">
        <w:rPr>
          <w:rFonts w:ascii="Times New Roman" w:eastAsia="Times New Roman" w:hAnsi="Times New Roman" w:cs="Times New Roman"/>
          <w:sz w:val="24"/>
          <w:szCs w:val="24"/>
          <w:lang w:eastAsia="pl-PL"/>
        </w:rPr>
        <w:t>dysponowania odpowiednim potencjałem technicznym oraz osobami zdolnymi do</w:t>
      </w:r>
      <w:r w:rsidRPr="009E0CE0">
        <w:rPr>
          <w:rFonts w:ascii="Times New Roman" w:eastAsia="Times New Roman" w:hAnsi="Times New Roman" w:cs="Times New Roman"/>
          <w:sz w:val="32"/>
          <w:szCs w:val="24"/>
          <w:lang w:eastAsia="pl-PL"/>
        </w:rPr>
        <w:t xml:space="preserve"> </w:t>
      </w:r>
      <w:r w:rsidRPr="009E0CE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wykonania zamówienia;</w:t>
      </w:r>
    </w:p>
    <w:p w:rsidR="00B23E65" w:rsidRPr="009E0CE0" w:rsidRDefault="00B23E65" w:rsidP="00B23E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0C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  sytuacji ekonomicznej i finansowej; </w:t>
      </w:r>
    </w:p>
    <w:p w:rsidR="00B23E65" w:rsidRPr="009E0CE0" w:rsidRDefault="00B23E65" w:rsidP="00B23E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9E0CE0">
        <w:rPr>
          <w:rFonts w:ascii="Times New Roman" w:eastAsia="Times New Roman" w:hAnsi="Times New Roman" w:cs="Times New Roman"/>
          <w:sz w:val="24"/>
          <w:szCs w:val="24"/>
          <w:lang w:eastAsia="pl-PL"/>
        </w:rPr>
        <w:t>5) wymogów świadczenia dowozu do szkół określonych w ,,Zaproszeniu do składania ofert”.</w:t>
      </w:r>
    </w:p>
    <w:p w:rsidR="00B23E65" w:rsidRPr="009E0CE0" w:rsidRDefault="00B23E65" w:rsidP="00B23E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B23E65" w:rsidRPr="009E0CE0" w:rsidRDefault="00B23E65" w:rsidP="00B2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80" w:hanging="180"/>
        <w:rPr>
          <w:rFonts w:ascii="Times New Roman" w:eastAsia="Times New Roman" w:hAnsi="Times New Roman" w:cs="Times New Roman"/>
          <w:b/>
          <w:lang w:eastAsia="pl-PL"/>
        </w:rPr>
      </w:pPr>
    </w:p>
    <w:p w:rsidR="00B23E65" w:rsidRPr="009E0CE0" w:rsidRDefault="00B23E65" w:rsidP="00B23E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3E65" w:rsidRPr="009E0CE0" w:rsidRDefault="00B23E65" w:rsidP="00B23E6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B23E65" w:rsidRPr="009E0CE0" w:rsidRDefault="00B23E65" w:rsidP="00B23E6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B23E65" w:rsidRPr="009E0CE0" w:rsidRDefault="00B23E65" w:rsidP="00B23E6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B23E65" w:rsidRPr="009E0CE0" w:rsidRDefault="00B23E65" w:rsidP="00B23E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0CE0">
        <w:rPr>
          <w:rFonts w:ascii="Times New Roman" w:eastAsia="Times New Roman" w:hAnsi="Times New Roman" w:cs="Times New Roman"/>
          <w:sz w:val="20"/>
          <w:szCs w:val="20"/>
          <w:lang w:eastAsia="pl-PL"/>
        </w:rPr>
        <w:t>Miejscowość i data  ................................</w:t>
      </w:r>
    </w:p>
    <w:p w:rsidR="00B23E65" w:rsidRPr="009E0CE0" w:rsidRDefault="00B23E65" w:rsidP="00B23E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3E65" w:rsidRPr="009E0CE0" w:rsidRDefault="00B23E65" w:rsidP="00B23E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3E65" w:rsidRPr="009E0CE0" w:rsidRDefault="00B23E65" w:rsidP="00B23E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3E65" w:rsidRPr="009E0CE0" w:rsidRDefault="00B23E65" w:rsidP="00B23E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23E65" w:rsidRPr="009E0CE0" w:rsidRDefault="00B23E65" w:rsidP="00B23E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0CE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..........................................................................</w:t>
      </w:r>
    </w:p>
    <w:p w:rsidR="00B23E65" w:rsidRPr="009E0CE0" w:rsidRDefault="00B23E65" w:rsidP="00B23E6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E0CE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9E0CE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9E0CE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          </w:t>
      </w:r>
      <w:r w:rsidRPr="009E0CE0">
        <w:rPr>
          <w:rFonts w:ascii="Times New Roman" w:eastAsia="Times New Roman" w:hAnsi="Times New Roman" w:cs="Times New Roman"/>
          <w:sz w:val="18"/>
          <w:szCs w:val="18"/>
          <w:lang w:eastAsia="pl-PL"/>
        </w:rPr>
        <w:t>(podpis Wykonawcy</w:t>
      </w:r>
      <w:r w:rsidRPr="009E0CE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                                                     </w:t>
      </w:r>
    </w:p>
    <w:p w:rsidR="009E0CE0" w:rsidRDefault="009E0CE0" w:rsidP="00561B9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bookmarkStart w:id="0" w:name="_GoBack"/>
      <w:bookmarkEnd w:id="0"/>
    </w:p>
    <w:p w:rsidR="009E0CE0" w:rsidRDefault="009E0CE0" w:rsidP="00561B9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9E0CE0" w:rsidRDefault="009E0CE0" w:rsidP="00561B9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9E0CE0" w:rsidRDefault="009E0CE0" w:rsidP="00561B9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sectPr w:rsidR="009E0C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811A3"/>
    <w:multiLevelType w:val="multilevel"/>
    <w:tmpl w:val="9C865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2C32EC"/>
    <w:multiLevelType w:val="hybridMultilevel"/>
    <w:tmpl w:val="AEBE2164"/>
    <w:lvl w:ilvl="0" w:tplc="09429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A4940"/>
    <w:multiLevelType w:val="hybridMultilevel"/>
    <w:tmpl w:val="1CE4DA86"/>
    <w:lvl w:ilvl="0" w:tplc="4F6A23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327197"/>
    <w:multiLevelType w:val="hybridMultilevel"/>
    <w:tmpl w:val="9E5A86D4"/>
    <w:lvl w:ilvl="0" w:tplc="09429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A6659"/>
    <w:multiLevelType w:val="hybridMultilevel"/>
    <w:tmpl w:val="4AA873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C46FC"/>
    <w:multiLevelType w:val="hybridMultilevel"/>
    <w:tmpl w:val="C908BA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55344B"/>
    <w:multiLevelType w:val="hybridMultilevel"/>
    <w:tmpl w:val="ADF4DA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34DEE"/>
    <w:multiLevelType w:val="hybridMultilevel"/>
    <w:tmpl w:val="91FA8B36"/>
    <w:lvl w:ilvl="0" w:tplc="F47AA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E04078"/>
    <w:multiLevelType w:val="hybridMultilevel"/>
    <w:tmpl w:val="F80C9B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7659BA"/>
    <w:multiLevelType w:val="hybridMultilevel"/>
    <w:tmpl w:val="CE0ADCC0"/>
    <w:lvl w:ilvl="0" w:tplc="09429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9246DF"/>
    <w:multiLevelType w:val="hybridMultilevel"/>
    <w:tmpl w:val="25DCBB58"/>
    <w:lvl w:ilvl="0" w:tplc="BACA64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28190F"/>
    <w:multiLevelType w:val="hybridMultilevel"/>
    <w:tmpl w:val="FA68FB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11BED"/>
    <w:multiLevelType w:val="multilevel"/>
    <w:tmpl w:val="EF9A9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9174C8"/>
    <w:multiLevelType w:val="hybridMultilevel"/>
    <w:tmpl w:val="6D5265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0E57C7"/>
    <w:multiLevelType w:val="hybridMultilevel"/>
    <w:tmpl w:val="615A456C"/>
    <w:lvl w:ilvl="0" w:tplc="F8CA06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785366"/>
    <w:multiLevelType w:val="hybridMultilevel"/>
    <w:tmpl w:val="377E31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7770B"/>
    <w:multiLevelType w:val="hybridMultilevel"/>
    <w:tmpl w:val="7F265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B07DCC"/>
    <w:multiLevelType w:val="hybridMultilevel"/>
    <w:tmpl w:val="7144C5D8"/>
    <w:lvl w:ilvl="0" w:tplc="3C889F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DF2D2B"/>
    <w:multiLevelType w:val="hybridMultilevel"/>
    <w:tmpl w:val="5D3C23D8"/>
    <w:lvl w:ilvl="0" w:tplc="09429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4F78B7"/>
    <w:multiLevelType w:val="hybridMultilevel"/>
    <w:tmpl w:val="C58624AC"/>
    <w:lvl w:ilvl="0" w:tplc="4B3005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4A5C0F"/>
    <w:multiLevelType w:val="hybridMultilevel"/>
    <w:tmpl w:val="5D3C23D8"/>
    <w:lvl w:ilvl="0" w:tplc="09429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9"/>
  </w:num>
  <w:num w:numId="5">
    <w:abstractNumId w:val="3"/>
  </w:num>
  <w:num w:numId="6">
    <w:abstractNumId w:val="20"/>
  </w:num>
  <w:num w:numId="7">
    <w:abstractNumId w:val="18"/>
  </w:num>
  <w:num w:numId="8">
    <w:abstractNumId w:val="1"/>
  </w:num>
  <w:num w:numId="9">
    <w:abstractNumId w:val="9"/>
  </w:num>
  <w:num w:numId="10">
    <w:abstractNumId w:val="15"/>
  </w:num>
  <w:num w:numId="11">
    <w:abstractNumId w:val="5"/>
  </w:num>
  <w:num w:numId="12">
    <w:abstractNumId w:val="8"/>
  </w:num>
  <w:num w:numId="13">
    <w:abstractNumId w:val="13"/>
  </w:num>
  <w:num w:numId="14">
    <w:abstractNumId w:val="16"/>
  </w:num>
  <w:num w:numId="15">
    <w:abstractNumId w:val="6"/>
  </w:num>
  <w:num w:numId="16">
    <w:abstractNumId w:val="4"/>
  </w:num>
  <w:num w:numId="17">
    <w:abstractNumId w:val="7"/>
  </w:num>
  <w:num w:numId="18">
    <w:abstractNumId w:val="17"/>
  </w:num>
  <w:num w:numId="19">
    <w:abstractNumId w:val="10"/>
  </w:num>
  <w:num w:numId="20">
    <w:abstractNumId w:val="1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3D8"/>
    <w:rsid w:val="0001785C"/>
    <w:rsid w:val="000261CC"/>
    <w:rsid w:val="00035F98"/>
    <w:rsid w:val="0004740E"/>
    <w:rsid w:val="00050023"/>
    <w:rsid w:val="00064F16"/>
    <w:rsid w:val="00065606"/>
    <w:rsid w:val="000B115D"/>
    <w:rsid w:val="000E36D7"/>
    <w:rsid w:val="000F5F88"/>
    <w:rsid w:val="00100FED"/>
    <w:rsid w:val="0014771C"/>
    <w:rsid w:val="00167B66"/>
    <w:rsid w:val="001C2FE5"/>
    <w:rsid w:val="001C4E63"/>
    <w:rsid w:val="00243949"/>
    <w:rsid w:val="00253AD7"/>
    <w:rsid w:val="0028698D"/>
    <w:rsid w:val="002907EE"/>
    <w:rsid w:val="002A7D54"/>
    <w:rsid w:val="002E757F"/>
    <w:rsid w:val="002F3798"/>
    <w:rsid w:val="00320270"/>
    <w:rsid w:val="003413D8"/>
    <w:rsid w:val="0035094D"/>
    <w:rsid w:val="00392E0A"/>
    <w:rsid w:val="003A111B"/>
    <w:rsid w:val="00475606"/>
    <w:rsid w:val="004C0325"/>
    <w:rsid w:val="004C4F36"/>
    <w:rsid w:val="004D6DD6"/>
    <w:rsid w:val="00561B92"/>
    <w:rsid w:val="005768A0"/>
    <w:rsid w:val="00595D8B"/>
    <w:rsid w:val="005A4874"/>
    <w:rsid w:val="005C11E6"/>
    <w:rsid w:val="005C2F1C"/>
    <w:rsid w:val="005D6C11"/>
    <w:rsid w:val="00622475"/>
    <w:rsid w:val="0063172E"/>
    <w:rsid w:val="00682DC3"/>
    <w:rsid w:val="006939F7"/>
    <w:rsid w:val="006D73F8"/>
    <w:rsid w:val="006E2A9D"/>
    <w:rsid w:val="006E5BBA"/>
    <w:rsid w:val="006E611C"/>
    <w:rsid w:val="00761194"/>
    <w:rsid w:val="007659A8"/>
    <w:rsid w:val="00771348"/>
    <w:rsid w:val="007C46BC"/>
    <w:rsid w:val="007C63CB"/>
    <w:rsid w:val="008043D8"/>
    <w:rsid w:val="008347A1"/>
    <w:rsid w:val="00896E53"/>
    <w:rsid w:val="008B0328"/>
    <w:rsid w:val="008E1B5A"/>
    <w:rsid w:val="008E5358"/>
    <w:rsid w:val="00905C73"/>
    <w:rsid w:val="00910363"/>
    <w:rsid w:val="00967A35"/>
    <w:rsid w:val="00985AC9"/>
    <w:rsid w:val="009E0CE0"/>
    <w:rsid w:val="00A05735"/>
    <w:rsid w:val="00A5282C"/>
    <w:rsid w:val="00A67CC6"/>
    <w:rsid w:val="00AB0EE9"/>
    <w:rsid w:val="00AE6237"/>
    <w:rsid w:val="00B23E65"/>
    <w:rsid w:val="00B93C59"/>
    <w:rsid w:val="00B95B09"/>
    <w:rsid w:val="00C1316E"/>
    <w:rsid w:val="00C26D0E"/>
    <w:rsid w:val="00C525D7"/>
    <w:rsid w:val="00C77DE9"/>
    <w:rsid w:val="00C808D2"/>
    <w:rsid w:val="00C954C1"/>
    <w:rsid w:val="00D1475D"/>
    <w:rsid w:val="00D72FE7"/>
    <w:rsid w:val="00D83072"/>
    <w:rsid w:val="00D858B6"/>
    <w:rsid w:val="00DC0D00"/>
    <w:rsid w:val="00DF0BDB"/>
    <w:rsid w:val="00E037F8"/>
    <w:rsid w:val="00EB5432"/>
    <w:rsid w:val="00EE4AC1"/>
    <w:rsid w:val="00F21B26"/>
    <w:rsid w:val="00F26AC4"/>
    <w:rsid w:val="00F37604"/>
    <w:rsid w:val="00F6043B"/>
    <w:rsid w:val="00F67920"/>
    <w:rsid w:val="00F7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ED04F2-B8EE-4B3C-AA6F-0DD05211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E65"/>
  </w:style>
  <w:style w:type="paragraph" w:styleId="Nagwek2">
    <w:name w:val="heading 2"/>
    <w:basedOn w:val="Normalny"/>
    <w:link w:val="Nagwek2Znak"/>
    <w:uiPriority w:val="9"/>
    <w:qFormat/>
    <w:rsid w:val="008043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043D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semiHidden/>
    <w:rsid w:val="00C954C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54C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C4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C46B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6DD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79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920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C525D7"/>
    <w:rPr>
      <w:b/>
      <w:bCs/>
    </w:rPr>
  </w:style>
  <w:style w:type="character" w:styleId="Uwydatnienie">
    <w:name w:val="Emphasis"/>
    <w:basedOn w:val="Domylnaczcionkaakapitu"/>
    <w:uiPriority w:val="20"/>
    <w:qFormat/>
    <w:rsid w:val="00C525D7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61C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61CC"/>
  </w:style>
  <w:style w:type="table" w:styleId="Tabela-Siatka">
    <w:name w:val="Table Grid"/>
    <w:basedOn w:val="Standardowy"/>
    <w:uiPriority w:val="59"/>
    <w:rsid w:val="009E0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4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katarzyna.jeziorska@goszczanow.com</cp:lastModifiedBy>
  <cp:revision>3</cp:revision>
  <cp:lastPrinted>2016-08-11T07:34:00Z</cp:lastPrinted>
  <dcterms:created xsi:type="dcterms:W3CDTF">2016-08-11T08:34:00Z</dcterms:created>
  <dcterms:modified xsi:type="dcterms:W3CDTF">2017-07-20T08:23:00Z</dcterms:modified>
</cp:coreProperties>
</file>